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EC" w:rsidRPr="005B3741" w:rsidRDefault="00EB35F6">
      <w:pPr>
        <w:rPr>
          <w:b/>
        </w:rPr>
      </w:pPr>
      <w:r w:rsidRPr="005B3741">
        <w:rPr>
          <w:b/>
        </w:rPr>
        <w:t>Besuch des Historischen Museums</w:t>
      </w:r>
      <w:r w:rsidR="00293A87" w:rsidRPr="005B3741">
        <w:rPr>
          <w:b/>
        </w:rPr>
        <w:t xml:space="preserve"> am</w:t>
      </w:r>
      <w:r w:rsidRPr="005B3741">
        <w:rPr>
          <w:b/>
        </w:rPr>
        <w:t xml:space="preserve"> 21. März 2023 um 14.30 Uhr</w:t>
      </w:r>
    </w:p>
    <w:p w:rsidR="00EB35F6" w:rsidRDefault="00EB35F6">
      <w:r>
        <w:t>Liebe Vereinsmitglieder, sehr geehrte Damen und Herren,</w:t>
      </w:r>
    </w:p>
    <w:p w:rsidR="00EB35F6" w:rsidRDefault="00EB35F6">
      <w:r>
        <w:t xml:space="preserve">am </w:t>
      </w:r>
      <w:r w:rsidR="00293A87">
        <w:t xml:space="preserve">Dienstag, den </w:t>
      </w:r>
      <w:r>
        <w:t xml:space="preserve">21. März 2023 </w:t>
      </w:r>
      <w:r w:rsidR="00293A87">
        <w:t>wollen wir das Historische Museum am Saarbrücker Schloss besuchen.</w:t>
      </w:r>
      <w:r>
        <w:t xml:space="preserve"> Geplant ist eine Führung durch die Ständige Ausstellung – „</w:t>
      </w:r>
      <w:r w:rsidRPr="00EB35F6">
        <w:t>Saarländische Geschichte im europäischen Kontext</w:t>
      </w:r>
      <w:r>
        <w:t xml:space="preserve">“. Sie zeichnet die </w:t>
      </w:r>
      <w:r w:rsidRPr="00EB35F6">
        <w:t>spannende Geschichte der deutsch-französischen Grenzregion seit 1870 nach</w:t>
      </w:r>
      <w:r>
        <w:t>.</w:t>
      </w:r>
    </w:p>
    <w:p w:rsidR="00EB35F6" w:rsidRDefault="00EB35F6">
      <w:r w:rsidRPr="00EB35F6">
        <w:t>Das Schicksal der Menschen in der Saarregion war geprägt von vielen Umwälzungen: Drei Kriege und zwei Volksabstimmungen brachten zahlreiche Grenzverschiebungen mit sich, die dazu führten, dass ein um 1900 geborener Saarländer im Laufe seines Lebens fünf verschiedene Pässe besaß.</w:t>
      </w:r>
      <w:r>
        <w:t xml:space="preserve"> </w:t>
      </w:r>
      <w:r w:rsidRPr="00EB35F6">
        <w:t>Das Kaiserreich, der 1. Weltkrieg, die 20er Jahre, der 2. Weltkrieg und die 50er Jahre sind die großen Themen und mit vielen Exponaten werden diese Epochen eindrücklich erlebbar.</w:t>
      </w:r>
    </w:p>
    <w:p w:rsidR="00EB35F6" w:rsidRDefault="00EB35F6">
      <w:r>
        <w:t xml:space="preserve">Der Eintrittspreis </w:t>
      </w:r>
      <w:r w:rsidR="00293A87">
        <w:t xml:space="preserve">für Erwachsene beträgt 7 €, </w:t>
      </w:r>
      <w:r>
        <w:t>für Rentner*innen</w:t>
      </w:r>
      <w:r w:rsidR="00293A87">
        <w:t xml:space="preserve"> (bitte Ausweis dabei haben)</w:t>
      </w:r>
      <w:r>
        <w:t xml:space="preserve"> beträgt </w:t>
      </w:r>
      <w:r w:rsidR="00293A87">
        <w:t xml:space="preserve">er </w:t>
      </w:r>
      <w:r>
        <w:t>4 €, für Menschen mit Behinderung (</w:t>
      </w:r>
      <w:r w:rsidR="00293A87">
        <w:t xml:space="preserve">ab </w:t>
      </w:r>
      <w:r>
        <w:t>50%) ist der Eintritt frei. Die Kosten der Führung von 30 € übernimmt der Verein.</w:t>
      </w:r>
      <w:r w:rsidR="00293A87">
        <w:t xml:space="preserve"> Die Führung dauert </w:t>
      </w:r>
      <w:r w:rsidR="005B3741">
        <w:t xml:space="preserve">ca. </w:t>
      </w:r>
      <w:r w:rsidR="00293A87">
        <w:t>eine Stunde</w:t>
      </w:r>
      <w:r w:rsidR="005B3741">
        <w:t>.</w:t>
      </w:r>
    </w:p>
    <w:p w:rsidR="00BF42FF" w:rsidRDefault="00293A87">
      <w:r w:rsidRPr="00D81F6D">
        <w:rPr>
          <w:b/>
        </w:rPr>
        <w:t>Treffpunkt</w:t>
      </w:r>
      <w:r>
        <w:t xml:space="preserve"> ist der Platz direkt vor dem Historischen Museum am Saarbrücker Schloss. </w:t>
      </w:r>
      <w:r w:rsidR="005B3741">
        <w:t>Bitte seien Sie rechtzeitig vor Ort.</w:t>
      </w:r>
      <w:r w:rsidR="00BF42FF">
        <w:t xml:space="preserve"> </w:t>
      </w:r>
      <w:r w:rsidR="00EB35F6">
        <w:t xml:space="preserve">Bei Interesse melden Sie sich bitte </w:t>
      </w:r>
      <w:r>
        <w:t>bis spätestens 7.März telefonisch (0681-61191) oder per Mail (</w:t>
      </w:r>
      <w:hyperlink r:id="rId5" w:history="1">
        <w:r w:rsidR="00F01B1B" w:rsidRPr="00761D59">
          <w:rPr>
            <w:rStyle w:val="Hyperlink"/>
          </w:rPr>
          <w:t>anders-alt-werden@web.de</w:t>
        </w:r>
      </w:hyperlink>
      <w:r w:rsidR="00F01B1B">
        <w:rPr>
          <w:rStyle w:val="Hyperlink"/>
        </w:rPr>
        <w:t xml:space="preserve"> </w:t>
      </w:r>
      <w:r w:rsidR="00F01B1B" w:rsidRPr="00F01B1B">
        <w:rPr>
          <w:rStyle w:val="Hyperlink"/>
          <w:color w:val="auto"/>
          <w:u w:val="none"/>
        </w:rPr>
        <w:t>oder</w:t>
      </w:r>
      <w:r w:rsidR="00F01B1B">
        <w:rPr>
          <w:rStyle w:val="Hyperlink"/>
        </w:rPr>
        <w:t xml:space="preserve"> birgit-buddy@online.de</w:t>
      </w:r>
      <w:r>
        <w:t xml:space="preserve">) an. </w:t>
      </w:r>
    </w:p>
    <w:p w:rsidR="00EB35F6" w:rsidRPr="00D81F6D" w:rsidRDefault="00BF42FF">
      <w:pPr>
        <w:rPr>
          <w:b/>
        </w:rPr>
      </w:pPr>
      <w:r w:rsidRPr="00D81F6D">
        <w:rPr>
          <w:b/>
        </w:rPr>
        <w:t>Wir freuen uns auf Ihre Teilnahme und bitten</w:t>
      </w:r>
      <w:bookmarkStart w:id="0" w:name="_GoBack"/>
      <w:bookmarkEnd w:id="0"/>
      <w:r w:rsidRPr="00D81F6D">
        <w:rPr>
          <w:b/>
        </w:rPr>
        <w:t xml:space="preserve"> Sie, d</w:t>
      </w:r>
      <w:r w:rsidR="00D81F6D" w:rsidRPr="00D81F6D">
        <w:rPr>
          <w:b/>
        </w:rPr>
        <w:t>ie Anmeldung nicht zu vergessen!</w:t>
      </w:r>
    </w:p>
    <w:sectPr w:rsidR="00EB35F6" w:rsidRPr="00D81F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F6"/>
    <w:rsid w:val="001272EC"/>
    <w:rsid w:val="00293A87"/>
    <w:rsid w:val="005B3741"/>
    <w:rsid w:val="00BE00B3"/>
    <w:rsid w:val="00BF42FF"/>
    <w:rsid w:val="00D81F6D"/>
    <w:rsid w:val="00EB35F6"/>
    <w:rsid w:val="00F0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00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3A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00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3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ers-alt-werden@we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Buddy Kirch</dc:creator>
  <cp:lastModifiedBy>Buddy Kirch</cp:lastModifiedBy>
  <cp:revision>4</cp:revision>
  <dcterms:created xsi:type="dcterms:W3CDTF">2023-02-07T10:26:00Z</dcterms:created>
  <dcterms:modified xsi:type="dcterms:W3CDTF">2023-02-08T11:26:00Z</dcterms:modified>
</cp:coreProperties>
</file>